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041E" w14:textId="77777777" w:rsidR="003274A2" w:rsidRDefault="003274A2" w:rsidP="005F2D65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60CF4DFA" w14:textId="4A811AB2" w:rsidR="00EF6C1B" w:rsidRPr="007C00EE" w:rsidRDefault="00EF6C1B" w:rsidP="005F2D65">
      <w:pPr>
        <w:spacing w:after="24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</w:t>
      </w:r>
      <w:r w:rsidR="00FB2C09"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</w:t>
      </w:r>
    </w:p>
    <w:p w14:paraId="0BEF5341" w14:textId="401EC858" w:rsidR="00EF6C1B" w:rsidRPr="007C00EE" w:rsidRDefault="004305B7" w:rsidP="005F2D65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FORMULÁRIO </w:t>
      </w:r>
      <w:r w:rsidR="006803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DE</w:t>
      </w:r>
      <w:r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PLANO DE TRABALHO</w:t>
      </w:r>
    </w:p>
    <w:p w14:paraId="75BFE6C3" w14:textId="66423CDC" w:rsidR="005766C6" w:rsidRPr="007C00EE" w:rsidRDefault="005766C6" w:rsidP="005F2D65">
      <w:pPr>
        <w:pStyle w:val="NormalWeb"/>
        <w:spacing w:before="120" w:after="120" w:line="360" w:lineRule="auto"/>
        <w:ind w:left="120" w:right="120"/>
        <w:jc w:val="center"/>
        <w:rPr>
          <w:b/>
          <w:bCs/>
          <w:color w:val="000000"/>
        </w:rPr>
      </w:pPr>
      <w:r w:rsidRPr="007C00EE">
        <w:rPr>
          <w:b/>
          <w:bCs/>
          <w:color w:val="000000"/>
        </w:rPr>
        <w:t>EDITAL Nº 0</w:t>
      </w:r>
      <w:r w:rsidR="004B167D">
        <w:rPr>
          <w:b/>
          <w:bCs/>
          <w:color w:val="000000"/>
        </w:rPr>
        <w:t>4</w:t>
      </w:r>
      <w:r w:rsidRPr="007C00EE">
        <w:rPr>
          <w:b/>
          <w:bCs/>
          <w:color w:val="000000"/>
        </w:rPr>
        <w:t>/2023</w:t>
      </w:r>
    </w:p>
    <w:p w14:paraId="753886A3" w14:textId="275C8C2A" w:rsidR="005766C6" w:rsidRPr="007C00EE" w:rsidRDefault="00B63589" w:rsidP="005F2D65">
      <w:pPr>
        <w:pStyle w:val="NormalWeb"/>
        <w:spacing w:before="120" w:after="120" w:line="360" w:lineRule="auto"/>
        <w:ind w:left="120" w:right="120"/>
        <w:jc w:val="center"/>
        <w:rPr>
          <w:b/>
          <w:bCs/>
          <w:color w:val="FF0000"/>
        </w:rPr>
      </w:pPr>
      <w:r w:rsidRPr="007C00EE">
        <w:rPr>
          <w:b/>
          <w:bCs/>
          <w:color w:val="000000"/>
        </w:rPr>
        <w:t xml:space="preserve"> </w:t>
      </w:r>
      <w:r w:rsidR="00E27022">
        <w:rPr>
          <w:b/>
          <w:bCs/>
          <w:color w:val="000000"/>
        </w:rPr>
        <w:t>“PRODUÇÃO DE VI</w:t>
      </w:r>
      <w:r w:rsidR="00297471">
        <w:rPr>
          <w:b/>
          <w:bCs/>
          <w:color w:val="000000"/>
        </w:rPr>
        <w:t>DEOCLIPES</w:t>
      </w:r>
      <w:r w:rsidR="005766C6" w:rsidRPr="007C00EE">
        <w:rPr>
          <w:b/>
          <w:bCs/>
          <w:color w:val="000000"/>
        </w:rPr>
        <w:t>”</w:t>
      </w:r>
    </w:p>
    <w:p w14:paraId="0F54A62F" w14:textId="77777777" w:rsidR="00B63589" w:rsidRPr="007C00EE" w:rsidRDefault="005766C6" w:rsidP="005F2D65">
      <w:pPr>
        <w:pStyle w:val="NormalWeb"/>
        <w:spacing w:before="0" w:beforeAutospacing="0" w:after="0" w:afterAutospacing="0" w:line="360" w:lineRule="auto"/>
        <w:ind w:left="119" w:right="119"/>
        <w:jc w:val="center"/>
        <w:rPr>
          <w:b/>
          <w:bCs/>
          <w:color w:val="000000"/>
        </w:rPr>
      </w:pPr>
      <w:r w:rsidRPr="007C00EE">
        <w:rPr>
          <w:b/>
          <w:bCs/>
          <w:color w:val="000000"/>
        </w:rPr>
        <w:t xml:space="preserve">EDITAL DE SELEÇÃO DE PROJETOS PARA FIRMAR </w:t>
      </w:r>
    </w:p>
    <w:p w14:paraId="422D1E66" w14:textId="77777777" w:rsidR="00B63589" w:rsidRPr="007C00EE" w:rsidRDefault="005766C6" w:rsidP="005F2D65">
      <w:pPr>
        <w:pStyle w:val="NormalWeb"/>
        <w:spacing w:before="0" w:beforeAutospacing="0" w:after="0" w:afterAutospacing="0" w:line="360" w:lineRule="auto"/>
        <w:ind w:left="119" w:right="119"/>
        <w:jc w:val="center"/>
        <w:rPr>
          <w:b/>
          <w:bCs/>
          <w:color w:val="000000"/>
        </w:rPr>
      </w:pPr>
      <w:r w:rsidRPr="007C00EE">
        <w:rPr>
          <w:b/>
          <w:bCs/>
          <w:color w:val="000000"/>
        </w:rPr>
        <w:t xml:space="preserve">TERMO DE EXECUÇÃO CULTURAL COM RECURSOS DA </w:t>
      </w:r>
    </w:p>
    <w:p w14:paraId="106D51A1" w14:textId="62E5AEA6" w:rsidR="00B63589" w:rsidRDefault="005766C6" w:rsidP="005F2D65">
      <w:pPr>
        <w:pStyle w:val="NormalWeb"/>
        <w:spacing w:before="0" w:beforeAutospacing="0" w:after="0" w:afterAutospacing="0" w:line="360" w:lineRule="auto"/>
        <w:ind w:left="119" w:right="119"/>
        <w:jc w:val="center"/>
        <w:rPr>
          <w:color w:val="000000"/>
        </w:rPr>
      </w:pPr>
      <w:r w:rsidRPr="007C00EE">
        <w:rPr>
          <w:b/>
          <w:bCs/>
          <w:color w:val="000000"/>
        </w:rPr>
        <w:t>LEI COMPLEMENTAR 195/2022 (LEI PAULO GUSTAVO - LPG)</w:t>
      </w:r>
      <w:r w:rsidRPr="007C00EE">
        <w:rPr>
          <w:color w:val="000000"/>
        </w:rPr>
        <w:t> </w:t>
      </w:r>
    </w:p>
    <w:p w14:paraId="206A09C5" w14:textId="77777777" w:rsidR="00E51D1D" w:rsidRPr="007C00EE" w:rsidRDefault="00E51D1D" w:rsidP="005F2D65">
      <w:pPr>
        <w:pStyle w:val="NormalWeb"/>
        <w:spacing w:before="0" w:beforeAutospacing="0" w:after="0" w:afterAutospacing="0" w:line="360" w:lineRule="auto"/>
        <w:ind w:left="119" w:right="119"/>
        <w:jc w:val="center"/>
        <w:rPr>
          <w:color w:val="000000"/>
        </w:rPr>
      </w:pPr>
    </w:p>
    <w:p w14:paraId="2D1CA292" w14:textId="77777777" w:rsidR="00E51D1D" w:rsidRPr="00E51D1D" w:rsidRDefault="00E51D1D" w:rsidP="00E51D1D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</w:p>
    <w:p w14:paraId="3E9594F4" w14:textId="77777777" w:rsidR="00E51D1D" w:rsidRPr="00E51D1D" w:rsidRDefault="00E51D1D" w:rsidP="00E51D1D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0B802D49" w14:textId="77777777" w:rsidR="00E51D1D" w:rsidRPr="00E51D1D" w:rsidRDefault="00E51D1D" w:rsidP="00E51D1D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4F55F86D" w14:textId="3B16FC6D" w:rsidR="00E51D1D" w:rsidRDefault="00E51D1D" w:rsidP="00E51D1D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14:paraId="7BDEB9C9" w14:textId="70473672" w:rsidR="00E51D1D" w:rsidRPr="00E51D1D" w:rsidRDefault="00E51D1D" w:rsidP="00E51D1D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CNPJ: </w:t>
      </w:r>
      <w:r w:rsidR="00C500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(caso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tenha MEI)</w:t>
      </w:r>
    </w:p>
    <w:p w14:paraId="30283C33" w14:textId="77777777" w:rsidR="00E51D1D" w:rsidRPr="00E51D1D" w:rsidRDefault="00E51D1D" w:rsidP="00E51D1D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14:paraId="129A38C3" w14:textId="77777777" w:rsidR="00E51D1D" w:rsidRPr="00E51D1D" w:rsidRDefault="00E51D1D" w:rsidP="00E51D1D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14:paraId="41804836" w14:textId="77777777" w:rsidR="00E51D1D" w:rsidRPr="00E51D1D" w:rsidRDefault="00E51D1D" w:rsidP="00E51D1D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14:paraId="715F225F" w14:textId="77777777" w:rsidR="00E51D1D" w:rsidRPr="00E51D1D" w:rsidRDefault="00E51D1D" w:rsidP="00E51D1D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69B67FC9" w14:textId="77777777" w:rsidR="00E51D1D" w:rsidRPr="00E51D1D" w:rsidRDefault="00E51D1D" w:rsidP="00E51D1D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14:paraId="195123CE" w14:textId="26B3AC8E" w:rsidR="00E51D1D" w:rsidRPr="00E51D1D" w:rsidRDefault="00E51D1D" w:rsidP="00E51D1D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Cidade: </w:t>
      </w:r>
    </w:p>
    <w:p w14:paraId="58D74AE2" w14:textId="71A960AF" w:rsidR="00E51D1D" w:rsidRPr="00E51D1D" w:rsidRDefault="00814238" w:rsidP="00E51D1D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5660B104" w14:textId="77777777" w:rsidR="00E51D1D" w:rsidRPr="00E51D1D" w:rsidRDefault="00E51D1D" w:rsidP="00E51D1D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673DC64" w14:textId="77777777" w:rsidR="00E51D1D" w:rsidRPr="00E51D1D" w:rsidRDefault="00E51D1D" w:rsidP="00E51D1D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reside em quais dessas áreas?</w:t>
      </w:r>
    </w:p>
    <w:p w14:paraId="35DABE6C" w14:textId="77777777" w:rsidR="00E51D1D" w:rsidRPr="00E51D1D" w:rsidRDefault="00E51D1D" w:rsidP="00E51D1D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Zona urbana central</w:t>
      </w:r>
    </w:p>
    <w:p w14:paraId="23C803C3" w14:textId="77777777" w:rsidR="00E51D1D" w:rsidRPr="00E51D1D" w:rsidRDefault="00E51D1D" w:rsidP="00E51D1D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Zona urbana periférica</w:t>
      </w:r>
    </w:p>
    <w:p w14:paraId="4B45111A" w14:textId="77777777" w:rsidR="00E51D1D" w:rsidRPr="00E51D1D" w:rsidRDefault="00E51D1D" w:rsidP="00E51D1D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Zona rural</w:t>
      </w:r>
    </w:p>
    <w:p w14:paraId="33ADF44E" w14:textId="40CD39F6" w:rsidR="00E51D1D" w:rsidRPr="00E51D1D" w:rsidRDefault="00532134" w:rsidP="00E51D1D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Outros</w:t>
      </w:r>
    </w:p>
    <w:p w14:paraId="3382105B" w14:textId="77777777" w:rsidR="00E51D1D" w:rsidRPr="00E51D1D" w:rsidRDefault="00E51D1D" w:rsidP="00E51D1D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D6C9B2A" w14:textId="1FEE6ABF" w:rsidR="00E51D1D" w:rsidRPr="00E51D1D" w:rsidRDefault="00E51D1D" w:rsidP="00E51D1D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A89620B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14:paraId="2382F3EC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  ) Sim</w:t>
      </w:r>
    </w:p>
    <w:p w14:paraId="71D479DA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  ) Não</w:t>
      </w:r>
    </w:p>
    <w:p w14:paraId="7F538738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14:paraId="42776641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Auditiva</w:t>
      </w:r>
    </w:p>
    <w:p w14:paraId="799AAFA4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Física</w:t>
      </w:r>
    </w:p>
    <w:p w14:paraId="3E511339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Intelectual</w:t>
      </w:r>
    </w:p>
    <w:p w14:paraId="475B5A3B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Múltipla</w:t>
      </w:r>
    </w:p>
    <w:p w14:paraId="16A17230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Visual</w:t>
      </w:r>
    </w:p>
    <w:p w14:paraId="4AA64C5E" w14:textId="77777777" w:rsidR="00E51D1D" w:rsidRPr="00E51D1D" w:rsidRDefault="00E51D1D" w:rsidP="00E51D1D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8CC7D13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o seu grau de escolaridade?</w:t>
      </w:r>
    </w:p>
    <w:p w14:paraId="07E73452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Não tenho Educação Formal</w:t>
      </w:r>
    </w:p>
    <w:p w14:paraId="4BCEEF47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Ensino Fundamental Incompleto</w:t>
      </w:r>
    </w:p>
    <w:p w14:paraId="5CBE4731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Ensino Fundamental Completo</w:t>
      </w:r>
    </w:p>
    <w:p w14:paraId="0ABDF8D2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Ensino Médio Incompleto</w:t>
      </w:r>
    </w:p>
    <w:p w14:paraId="34FF57D9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Ensino Médio Completo</w:t>
      </w:r>
    </w:p>
    <w:p w14:paraId="42D9E537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Curso Técnico Completo</w:t>
      </w:r>
    </w:p>
    <w:p w14:paraId="3C3B5076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Ensino Superior Incompleto</w:t>
      </w:r>
    </w:p>
    <w:p w14:paraId="4A8AA4C5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Ensino Superior Completo</w:t>
      </w:r>
    </w:p>
    <w:p w14:paraId="43DFF49B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Pós Graduação Completo</w:t>
      </w:r>
    </w:p>
    <w:p w14:paraId="01B7AC63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BF09157" w14:textId="17049637" w:rsidR="009A0AB2" w:rsidRDefault="009A0AB2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6038D21" w14:textId="77777777" w:rsidR="009A0AB2" w:rsidRDefault="009A0AB2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94D9056" w14:textId="77777777" w:rsidR="009A0AB2" w:rsidRPr="00E51D1D" w:rsidRDefault="009A0AB2" w:rsidP="009A0AB2">
      <w:pPr>
        <w:spacing w:after="12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 _____/______/______</w:t>
      </w:r>
    </w:p>
    <w:p w14:paraId="0FA7255C" w14:textId="77777777" w:rsidR="009A0AB2" w:rsidRDefault="009A0AB2" w:rsidP="009A0AB2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A510667" w14:textId="77777777" w:rsidR="009A0AB2" w:rsidRDefault="009A0AB2" w:rsidP="009A0AB2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</w:t>
      </w:r>
    </w:p>
    <w:p w14:paraId="316F57F0" w14:textId="77777777" w:rsidR="009A0AB2" w:rsidRPr="00E51D1D" w:rsidRDefault="009A0AB2" w:rsidP="009A0AB2">
      <w:pPr>
        <w:spacing w:after="12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Assinatura do Proponente</w:t>
      </w:r>
    </w:p>
    <w:p w14:paraId="7E09CEC0" w14:textId="77777777" w:rsidR="009A0AB2" w:rsidRDefault="009A0AB2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6990D1F2" w14:textId="77777777" w:rsidR="006C36E2" w:rsidRDefault="006C36E2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048C660E" w14:textId="77777777" w:rsidR="006C36E2" w:rsidRDefault="006C36E2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31B7197" w14:textId="77777777" w:rsidR="006C36E2" w:rsidRDefault="006C36E2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E9AF857" w14:textId="77777777" w:rsidR="006C36E2" w:rsidRDefault="006C36E2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53F0969A" w14:textId="77777777" w:rsidR="006C36E2" w:rsidRDefault="006C36E2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F70F404" w14:textId="77777777" w:rsidR="006C36E2" w:rsidRDefault="006C36E2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054FFD36" w14:textId="189F1E56" w:rsidR="00E51D1D" w:rsidRPr="00E51D1D" w:rsidRDefault="006C36E2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01</w:t>
      </w:r>
      <w:r w:rsidR="00E51D1D"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.    </w:t>
      </w:r>
      <w:r w:rsidR="00E51D1D"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  <w:t>DADOS DO PROJETO</w:t>
      </w:r>
    </w:p>
    <w:p w14:paraId="68B1B870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FD86E5" w14:textId="77777777" w:rsidR="00E51D1D" w:rsidRPr="00E51D1D" w:rsidRDefault="00E51D1D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</w:p>
    <w:p w14:paraId="0D2CA961" w14:textId="77777777" w:rsidR="00E51D1D" w:rsidRPr="00E51D1D" w:rsidRDefault="00E51D1D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(Na descrição, você deve apresentar informações gerais sobre o seu Videoclipe. Algumas perguntas orientadoras: Qual será a música tema do Videoclipe? Qual estilo musical? Como o Videoclipe será produzido? Por que ele é importante para a sociedade? Como a ideia do projeto surgiu?</w:t>
      </w:r>
    </w:p>
    <w:p w14:paraId="056AABD5" w14:textId="77777777" w:rsidR="00E51D1D" w:rsidRPr="00E51D1D" w:rsidRDefault="00E51D1D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84EC9B1" w14:textId="77777777" w:rsidR="00E51D1D" w:rsidRPr="00E51D1D" w:rsidRDefault="00E51D1D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</w:p>
    <w:p w14:paraId="319C77CC" w14:textId="77777777" w:rsidR="00E51D1D" w:rsidRPr="00E51D1D" w:rsidRDefault="00E51D1D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(Neste campo, além do objetivo geral do projeto, que é a produção de um videoclipe, você deve propor objetivos específicos, ou seja, deve informar o que mais você pretende alcançar com o videoclipe. É importante que você exponha vieses sociais, ambientais, turísticos, patrimoniais ou outros abrangidos pelo Projeto).</w:t>
      </w:r>
    </w:p>
    <w:p w14:paraId="5AACA78C" w14:textId="77777777" w:rsidR="00E51D1D" w:rsidRPr="00E51D1D" w:rsidRDefault="00E51D1D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CA488EB" w14:textId="77777777" w:rsidR="00E51D1D" w:rsidRPr="00E51D1D" w:rsidRDefault="00E51D1D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</w:p>
    <w:p w14:paraId="3F2557CB" w14:textId="77777777" w:rsidR="00E51D1D" w:rsidRPr="00E51D1D" w:rsidRDefault="00E51D1D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específicos do projeto em pequenas ações e/ou resultados que sejam quantificáveis. Por exemplo: Divulgação de um local turístico do município; alcance educacional do tema da música; se o videoclipe atingirá algum grupo minoritário da sociedade, etc.)</w:t>
      </w:r>
    </w:p>
    <w:p w14:paraId="16A5D7F9" w14:textId="77777777" w:rsidR="00E51D1D" w:rsidRPr="00E51D1D" w:rsidRDefault="00E51D1D" w:rsidP="00E51D1D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35B1B09" w14:textId="77777777" w:rsidR="00E51D1D" w:rsidRPr="00E51D1D" w:rsidRDefault="00E51D1D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</w:p>
    <w:p w14:paraId="09290F3A" w14:textId="6DABF231" w:rsidR="00E51D1D" w:rsidRPr="00E51D1D" w:rsidRDefault="00E51D1D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participarão do projeto, não apenas na produção, mas, também, como figurantes. Perguntas orientadoras: Para qual público será direcionado</w:t>
      </w:r>
      <w:r w:rsidR="009D4D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</w:t>
      </w: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videoclipe? Essas pessoas são crianças, adultas e/ou idosas? Elas fazem parte de alguma comunidade? Qual a escolaridade delas? Elas moram em alguma região específica? No caso de públicos digitais, qual o perfil das pessoas a que seu projeto se direciona?</w:t>
      </w:r>
    </w:p>
    <w:p w14:paraId="0739C75E" w14:textId="77777777" w:rsidR="00E51D1D" w:rsidRPr="00E51D1D" w:rsidRDefault="00E51D1D" w:rsidP="00E51D1D">
      <w:pPr>
        <w:spacing w:after="12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EA20377" w14:textId="77777777" w:rsidR="00E51D1D" w:rsidRPr="00E51D1D" w:rsidRDefault="00E51D1D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Seu videoclipe é voltado prioritariamente para algum destes perfis de público? </w:t>
      </w:r>
    </w:p>
    <w:p w14:paraId="386BCD6A" w14:textId="4A1CDE17" w:rsidR="00E51D1D" w:rsidRPr="00E51D1D" w:rsidRDefault="00E51D1D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(  ) </w:t>
      </w: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vítimas de violência</w:t>
      </w:r>
    </w:p>
    <w:p w14:paraId="1AB4258A" w14:textId="1B43B400" w:rsidR="00E51D1D" w:rsidRPr="00E51D1D" w:rsidRDefault="00E51D1D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 ) </w:t>
      </w: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em situação de pobreza</w:t>
      </w:r>
    </w:p>
    <w:p w14:paraId="0C10E44C" w14:textId="619AE5F5" w:rsidR="00E51D1D" w:rsidRPr="00E51D1D" w:rsidRDefault="00A15F19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 ) </w:t>
      </w:r>
      <w:r w:rsidR="00E51D1D"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em situação de rua (moradores de rua)</w:t>
      </w:r>
    </w:p>
    <w:p w14:paraId="7F12DDD2" w14:textId="08052BFF" w:rsidR="00E51D1D" w:rsidRPr="00E51D1D" w:rsidRDefault="00A15F19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  ) </w:t>
      </w:r>
      <w:r w:rsidR="00E51D1D"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em situação de restrição e privação de liberdade (população carcerária)</w:t>
      </w:r>
    </w:p>
    <w:p w14:paraId="11D4B38F" w14:textId="52EFBF35" w:rsidR="00E51D1D" w:rsidRPr="00E51D1D" w:rsidRDefault="00A15F19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  ) </w:t>
      </w:r>
      <w:r w:rsidR="00E51D1D"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com deficiência</w:t>
      </w:r>
    </w:p>
    <w:p w14:paraId="27F92894" w14:textId="0321EC33" w:rsidR="00E51D1D" w:rsidRPr="00E51D1D" w:rsidRDefault="00A15F19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  ) </w:t>
      </w:r>
      <w:r w:rsidR="00E51D1D"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em sofrimento físico e/ou psíquico</w:t>
      </w:r>
    </w:p>
    <w:p w14:paraId="1C966F03" w14:textId="6E83C43D" w:rsidR="00E51D1D" w:rsidRPr="00E51D1D" w:rsidRDefault="00A15F19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  ) </w:t>
      </w:r>
      <w:r w:rsidR="00E51D1D"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Mulheres</w:t>
      </w:r>
    </w:p>
    <w:p w14:paraId="522D973D" w14:textId="6AA0820F" w:rsidR="00E51D1D" w:rsidRPr="00E51D1D" w:rsidRDefault="00A15F19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  ) </w:t>
      </w:r>
      <w:r w:rsidR="00E51D1D"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LGBTQIA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PN</w:t>
      </w:r>
      <w:r w:rsidR="00E51D1D"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+</w:t>
      </w:r>
    </w:p>
    <w:p w14:paraId="3A0FCE23" w14:textId="37A9FF37" w:rsidR="00E51D1D" w:rsidRPr="00E51D1D" w:rsidRDefault="00A15F19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  ) </w:t>
      </w:r>
      <w:r w:rsidR="00E51D1D"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Povos e comunidades tradicionais</w:t>
      </w:r>
    </w:p>
    <w:p w14:paraId="0B63D96D" w14:textId="72C71054" w:rsidR="00E51D1D" w:rsidRPr="00E51D1D" w:rsidRDefault="00A15F19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  ) </w:t>
      </w:r>
      <w:r w:rsidR="00E51D1D"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Negros ou Pardos</w:t>
      </w:r>
    </w:p>
    <w:p w14:paraId="1098F3BB" w14:textId="5F6ACB49" w:rsidR="00E51D1D" w:rsidRPr="00E51D1D" w:rsidRDefault="00A15F19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  ) </w:t>
      </w:r>
      <w:r w:rsidR="00E51D1D"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Ciganos</w:t>
      </w:r>
    </w:p>
    <w:p w14:paraId="56CB0B33" w14:textId="7EAC39D3" w:rsidR="00E51D1D" w:rsidRPr="00E51D1D" w:rsidRDefault="00A15F19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  ) </w:t>
      </w:r>
      <w:r w:rsidR="00E51D1D"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Indígenas</w:t>
      </w:r>
    </w:p>
    <w:p w14:paraId="46797B32" w14:textId="44A6AE5C" w:rsidR="00E51D1D" w:rsidRPr="00E51D1D" w:rsidRDefault="00A15F19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  ) </w:t>
      </w:r>
      <w:r w:rsidR="00E51D1D"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Não é voltada especificamente para um perfil</w:t>
      </w:r>
    </w:p>
    <w:p w14:paraId="3D77F492" w14:textId="111262F4" w:rsidR="00E51D1D" w:rsidRPr="00E51D1D" w:rsidRDefault="00A15F19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  ) </w:t>
      </w:r>
      <w:r w:rsidR="00E51D1D"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 __________________________________</w:t>
      </w:r>
    </w:p>
    <w:p w14:paraId="3DEE62DA" w14:textId="77777777" w:rsidR="00E51D1D" w:rsidRPr="00E51D1D" w:rsidRDefault="00E51D1D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D53088D" w14:textId="77777777" w:rsidR="00E51D1D" w:rsidRPr="00E51D1D" w:rsidRDefault="00E51D1D" w:rsidP="00E51D1D">
      <w:pPr>
        <w:spacing w:after="12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</w:p>
    <w:p w14:paraId="757C14BC" w14:textId="77777777" w:rsidR="00E51D1D" w:rsidRPr="00E51D1D" w:rsidRDefault="00E51D1D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PCD´s</w:t>
      </w:r>
      <w:proofErr w:type="spellEnd"/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</w:p>
    <w:p w14:paraId="343478E4" w14:textId="77777777" w:rsidR="00E51D1D" w:rsidRPr="00E51D1D" w:rsidRDefault="00E51D1D" w:rsidP="00E51D1D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C0EA1C3" w14:textId="77777777" w:rsidR="00E51D1D" w:rsidRPr="00E51D1D" w:rsidRDefault="00E51D1D" w:rsidP="00E51D1D">
      <w:pPr>
        <w:spacing w:after="12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38609500" w14:textId="77777777" w:rsidR="00E51D1D" w:rsidRPr="00E51D1D" w:rsidRDefault="00E51D1D" w:rsidP="00E51D1D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a Língua Brasileira de Sinais - Libras; </w:t>
      </w:r>
    </w:p>
    <w:p w14:paraId="6C40EEB3" w14:textId="77777777" w:rsidR="00E51D1D" w:rsidRPr="00E51D1D" w:rsidRDefault="00E51D1D" w:rsidP="00E51D1D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a audiodescrição; </w:t>
      </w:r>
    </w:p>
    <w:p w14:paraId="121230BB" w14:textId="77777777" w:rsidR="00E51D1D" w:rsidRPr="00E51D1D" w:rsidRDefault="00E51D1D" w:rsidP="00E51D1D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as legendas;  </w:t>
      </w:r>
    </w:p>
    <w:p w14:paraId="5EE43865" w14:textId="77777777" w:rsidR="00E51D1D" w:rsidRPr="00E51D1D" w:rsidRDefault="00E51D1D" w:rsidP="00E51D1D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a linguagem simples; </w:t>
      </w:r>
    </w:p>
    <w:p w14:paraId="745458F3" w14:textId="77777777" w:rsidR="00E51D1D" w:rsidRPr="00E51D1D" w:rsidRDefault="00E51D1D" w:rsidP="00E51D1D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textos adaptados para leitores de tela; e </w:t>
      </w:r>
    </w:p>
    <w:p w14:paraId="62E54F72" w14:textId="77777777" w:rsidR="00E51D1D" w:rsidRPr="00E51D1D" w:rsidRDefault="00E51D1D" w:rsidP="00E51D1D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Outra ______________________________</w:t>
      </w:r>
    </w:p>
    <w:p w14:paraId="1225BB48" w14:textId="77777777" w:rsidR="00E51D1D" w:rsidRPr="00E51D1D" w:rsidRDefault="00E51D1D" w:rsidP="00E51D1D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4C8E7E17" w14:textId="77777777" w:rsidR="00E51D1D" w:rsidRPr="00E51D1D" w:rsidRDefault="00E51D1D" w:rsidP="00E51D1D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11881665" w14:textId="77777777" w:rsidR="00E51D1D" w:rsidRPr="00E51D1D" w:rsidRDefault="00E51D1D" w:rsidP="00E51D1D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capacitação de equipes atuantes no projeto; </w:t>
      </w:r>
    </w:p>
    <w:p w14:paraId="2CCFD298" w14:textId="77777777" w:rsidR="00E51D1D" w:rsidRPr="00E51D1D" w:rsidRDefault="00E51D1D" w:rsidP="00E51D1D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 ) contratação de profissionais com deficiência e profissionais especializados em acessibilidade cultural; </w:t>
      </w:r>
    </w:p>
    <w:p w14:paraId="3BCEEA02" w14:textId="77777777" w:rsidR="00E51D1D" w:rsidRPr="00E51D1D" w:rsidRDefault="00E51D1D" w:rsidP="00E51D1D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 ) formação e sensibilização de agentes culturais, público e todos os envolvidos na cadeia produtiva cultural; e </w:t>
      </w:r>
    </w:p>
    <w:p w14:paraId="0BF431EF" w14:textId="77777777" w:rsidR="00E51D1D" w:rsidRPr="00E51D1D" w:rsidRDefault="00E51D1D" w:rsidP="00E51D1D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   ) outras medidas que visem a eliminação de atitudes </w:t>
      </w:r>
      <w:proofErr w:type="spellStart"/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capacitistas</w:t>
      </w:r>
      <w:proofErr w:type="spellEnd"/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322C642F" w14:textId="77777777" w:rsidR="00E51D1D" w:rsidRPr="00E51D1D" w:rsidRDefault="00E51D1D" w:rsidP="00E51D1D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C0C280D" w14:textId="73934DFE" w:rsidR="00E51D1D" w:rsidRPr="00E51D1D" w:rsidRDefault="00E51D1D" w:rsidP="00E51D1D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Informe como essas medidas de acessibilidade serão implementadas ou disponibilizadas de acordo com o projeto proposto</w:t>
      </w:r>
      <w:r w:rsidR="00027C1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296977C8" w14:textId="77777777" w:rsidR="00E51D1D" w:rsidRPr="00E51D1D" w:rsidRDefault="00E51D1D" w:rsidP="00E51D1D">
      <w:pPr>
        <w:spacing w:after="12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E24ED47" w14:textId="77777777" w:rsidR="00E51D1D" w:rsidRPr="00E51D1D" w:rsidRDefault="00E51D1D" w:rsidP="00E51D1D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</w:p>
    <w:p w14:paraId="79AF8A6A" w14:textId="6BF1D77D" w:rsidR="00E51D1D" w:rsidRPr="00E51D1D" w:rsidRDefault="00E51D1D" w:rsidP="00E51D1D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os espaços e ambientes onde o videoclipe será produzido. É importante informar também se ele será filmado totalmente</w:t>
      </w:r>
      <w:r w:rsidR="00027C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dentro do te</w:t>
      </w:r>
      <w:r w:rsidR="004B16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rritório de Iturama</w:t>
      </w: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5E5E0B9A" w14:textId="77777777" w:rsidR="00E51D1D" w:rsidRPr="00E51D1D" w:rsidRDefault="00E51D1D" w:rsidP="00E51D1D">
      <w:pPr>
        <w:spacing w:after="12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8EFFFF7" w14:textId="77777777" w:rsidR="00E51D1D" w:rsidRPr="00E51D1D" w:rsidRDefault="00E51D1D" w:rsidP="00E51D1D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0A3B8B96" w14:textId="77777777" w:rsidR="00E51D1D" w:rsidRPr="00E51D1D" w:rsidRDefault="00E51D1D" w:rsidP="00E51D1D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2966BFB4" w14:textId="77777777" w:rsidR="00E51D1D" w:rsidRPr="00E51D1D" w:rsidRDefault="00E51D1D" w:rsidP="00E51D1D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65D5176F" w14:textId="77777777" w:rsidR="00E51D1D" w:rsidRPr="00E51D1D" w:rsidRDefault="00E51D1D" w:rsidP="00E51D1D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AF0DC42" w14:textId="77777777" w:rsidR="00E51D1D" w:rsidRPr="00E51D1D" w:rsidRDefault="00E51D1D" w:rsidP="00E51D1D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453EAF23" w14:textId="77777777" w:rsidR="00E51D1D" w:rsidRPr="00E51D1D" w:rsidRDefault="00E51D1D" w:rsidP="00E51D1D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quais profissionais serão contratados para execução do projeto, conforme quadros a seguir:</w:t>
      </w:r>
    </w:p>
    <w:p w14:paraId="10D19F6B" w14:textId="77777777" w:rsidR="00E51D1D" w:rsidRPr="00E51D1D" w:rsidRDefault="00E51D1D" w:rsidP="00E51D1D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4"/>
      </w:tblGrid>
      <w:tr w:rsidR="00E51D1D" w:rsidRPr="00E51D1D" w14:paraId="5D31A9B8" w14:textId="77777777" w:rsidTr="005F6BA2">
        <w:trPr>
          <w:trHeight w:val="2475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4DD8D35" w14:textId="77777777" w:rsidR="00E51D1D" w:rsidRPr="00E51D1D" w:rsidRDefault="00E51D1D" w:rsidP="005F6BA2">
            <w:pPr>
              <w:spacing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1D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Equipe Mínima (audiovisual)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1848"/>
              <w:gridCol w:w="1031"/>
              <w:gridCol w:w="737"/>
              <w:gridCol w:w="1202"/>
              <w:gridCol w:w="1439"/>
              <w:gridCol w:w="1841"/>
            </w:tblGrid>
            <w:tr w:rsidR="00E51D1D" w:rsidRPr="00E51D1D" w14:paraId="5F7EDB5D" w14:textId="77777777" w:rsidTr="005F6BA2">
              <w:trPr>
                <w:trHeight w:val="79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27F1314" w14:textId="77777777" w:rsidR="00E51D1D" w:rsidRPr="00E51D1D" w:rsidRDefault="00E51D1D" w:rsidP="005F6BA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00BC486" w14:textId="77777777" w:rsidR="00E51D1D" w:rsidRPr="00E51D1D" w:rsidRDefault="00E51D1D" w:rsidP="005F6BA2">
                  <w:pPr>
                    <w:spacing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E51D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E7F35DB" w14:textId="77777777" w:rsidR="00E51D1D" w:rsidRPr="00E51D1D" w:rsidRDefault="00E51D1D" w:rsidP="005F6BA2">
                  <w:pPr>
                    <w:spacing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E51D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141B8B3" w14:textId="77777777" w:rsidR="00E51D1D" w:rsidRPr="00E51D1D" w:rsidRDefault="00E51D1D" w:rsidP="005F6BA2">
                  <w:pPr>
                    <w:spacing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E51D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1576FF7" w14:textId="77777777" w:rsidR="00E51D1D" w:rsidRPr="00E51D1D" w:rsidRDefault="00E51D1D" w:rsidP="005F6BA2">
                  <w:pPr>
                    <w:spacing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E51D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26F0E67" w14:textId="127C6E7E" w:rsidR="00E51D1D" w:rsidRPr="00E51D1D" w:rsidRDefault="00E51D1D" w:rsidP="005F6BA2">
                  <w:pPr>
                    <w:spacing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E51D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r w:rsidR="009D4DB3" w:rsidRPr="00E51D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indígena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885DAF" w14:textId="77777777" w:rsidR="00E51D1D" w:rsidRPr="00E51D1D" w:rsidRDefault="00E51D1D" w:rsidP="005F6BA2">
                  <w:pPr>
                    <w:spacing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E51D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</w:t>
                  </w:r>
                </w:p>
              </w:tc>
            </w:tr>
            <w:tr w:rsidR="00E51D1D" w:rsidRPr="00E51D1D" w14:paraId="1260C471" w14:textId="77777777" w:rsidTr="005F6BA2">
              <w:trPr>
                <w:trHeight w:val="5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0B261FE" w14:textId="77777777" w:rsidR="00E51D1D" w:rsidRPr="00E51D1D" w:rsidRDefault="00E51D1D" w:rsidP="005F6BA2">
                  <w:pPr>
                    <w:spacing w:after="120" w:line="240" w:lineRule="auto"/>
                    <w:ind w:right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E51D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66613A1" w14:textId="77777777" w:rsidR="00E51D1D" w:rsidRPr="00E51D1D" w:rsidRDefault="00E51D1D" w:rsidP="005F6BA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50BF6D5" w14:textId="77777777" w:rsidR="00E51D1D" w:rsidRPr="00E51D1D" w:rsidRDefault="00E51D1D" w:rsidP="005F6BA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7092038" w14:textId="77777777" w:rsidR="00E51D1D" w:rsidRPr="00E51D1D" w:rsidRDefault="00E51D1D" w:rsidP="005F6BA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425F231" w14:textId="77777777" w:rsidR="00E51D1D" w:rsidRPr="00E51D1D" w:rsidRDefault="00E51D1D" w:rsidP="005F6BA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EC9005E" w14:textId="77777777" w:rsidR="00E51D1D" w:rsidRPr="00E51D1D" w:rsidRDefault="00E51D1D" w:rsidP="005F6BA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01FE352" w14:textId="77777777" w:rsidR="00E51D1D" w:rsidRPr="00E51D1D" w:rsidRDefault="00E51D1D" w:rsidP="005F6BA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E51D1D" w:rsidRPr="00E51D1D" w14:paraId="2C6A4329" w14:textId="77777777" w:rsidTr="005F6BA2">
              <w:trPr>
                <w:trHeight w:val="5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55CDC13" w14:textId="77777777" w:rsidR="00E51D1D" w:rsidRPr="00E51D1D" w:rsidRDefault="00E51D1D" w:rsidP="005F6BA2">
                  <w:pPr>
                    <w:spacing w:after="120" w:line="240" w:lineRule="auto"/>
                    <w:ind w:right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E51D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6738124" w14:textId="77777777" w:rsidR="00E51D1D" w:rsidRPr="00E51D1D" w:rsidRDefault="00E51D1D" w:rsidP="005F6BA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82E43C7" w14:textId="77777777" w:rsidR="00E51D1D" w:rsidRPr="00E51D1D" w:rsidRDefault="00E51D1D" w:rsidP="005F6BA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1EB1351" w14:textId="77777777" w:rsidR="00E51D1D" w:rsidRPr="00E51D1D" w:rsidRDefault="00E51D1D" w:rsidP="005F6BA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250E517" w14:textId="77777777" w:rsidR="00E51D1D" w:rsidRPr="00E51D1D" w:rsidRDefault="00E51D1D" w:rsidP="005F6BA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47174F5" w14:textId="77777777" w:rsidR="00E51D1D" w:rsidRPr="00E51D1D" w:rsidRDefault="00E51D1D" w:rsidP="005F6BA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FA0870F" w14:textId="77777777" w:rsidR="00E51D1D" w:rsidRPr="00E51D1D" w:rsidRDefault="00E51D1D" w:rsidP="005F6BA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E51D1D" w:rsidRPr="00E51D1D" w14:paraId="34A5DBAB" w14:textId="77777777" w:rsidTr="005F6BA2">
              <w:trPr>
                <w:trHeight w:val="5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39F4747" w14:textId="77777777" w:rsidR="00E51D1D" w:rsidRPr="00E51D1D" w:rsidRDefault="00E51D1D" w:rsidP="005F6BA2">
                  <w:pPr>
                    <w:spacing w:after="120" w:line="240" w:lineRule="auto"/>
                    <w:ind w:right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E51D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07E17EF" w14:textId="77777777" w:rsidR="00E51D1D" w:rsidRPr="00E51D1D" w:rsidRDefault="00E51D1D" w:rsidP="005F6BA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068D496" w14:textId="77777777" w:rsidR="00E51D1D" w:rsidRPr="00E51D1D" w:rsidRDefault="00E51D1D" w:rsidP="005F6BA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0B05123" w14:textId="77777777" w:rsidR="00E51D1D" w:rsidRPr="00E51D1D" w:rsidRDefault="00E51D1D" w:rsidP="005F6BA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72592F7" w14:textId="77777777" w:rsidR="00E51D1D" w:rsidRPr="00E51D1D" w:rsidRDefault="00E51D1D" w:rsidP="005F6BA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783F31C" w14:textId="77777777" w:rsidR="00E51D1D" w:rsidRPr="00E51D1D" w:rsidRDefault="00E51D1D" w:rsidP="005F6BA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C1249CC" w14:textId="77777777" w:rsidR="00E51D1D" w:rsidRPr="00E51D1D" w:rsidRDefault="00E51D1D" w:rsidP="005F6BA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59E910AD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548CEC2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6530DD4A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862"/>
        <w:gridCol w:w="1031"/>
        <w:gridCol w:w="737"/>
        <w:gridCol w:w="1210"/>
        <w:gridCol w:w="1448"/>
        <w:gridCol w:w="1856"/>
      </w:tblGrid>
      <w:tr w:rsidR="00E51D1D" w:rsidRPr="00E51D1D" w14:paraId="0657FE5C" w14:textId="77777777" w:rsidTr="005F6BA2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6408B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6D41C" w14:textId="77777777" w:rsidR="00E51D1D" w:rsidRPr="00E51D1D" w:rsidRDefault="00E51D1D" w:rsidP="005F6BA2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1D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profissional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4182F" w14:textId="77777777" w:rsidR="00E51D1D" w:rsidRPr="00E51D1D" w:rsidRDefault="00E51D1D" w:rsidP="005F6BA2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1D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066AA" w14:textId="77777777" w:rsidR="00E51D1D" w:rsidRPr="00E51D1D" w:rsidRDefault="00E51D1D" w:rsidP="005F6BA2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1D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F6C50" w14:textId="77777777" w:rsidR="00E51D1D" w:rsidRPr="00E51D1D" w:rsidRDefault="00E51D1D" w:rsidP="005F6BA2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1D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 negra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B179F" w14:textId="19875D10" w:rsidR="00E51D1D" w:rsidRPr="00E51D1D" w:rsidRDefault="00E51D1D" w:rsidP="005F6BA2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1D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r w:rsidR="009D4DB3" w:rsidRPr="00E51D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indígena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61171" w14:textId="77777777" w:rsidR="00E51D1D" w:rsidRPr="00E51D1D" w:rsidRDefault="00E51D1D" w:rsidP="005F6BA2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1D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 com deficiência</w:t>
            </w:r>
          </w:p>
        </w:tc>
      </w:tr>
      <w:tr w:rsidR="00E51D1D" w:rsidRPr="00E51D1D" w14:paraId="137F5E31" w14:textId="77777777" w:rsidTr="005F6BA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5CEE2" w14:textId="77777777" w:rsidR="00E51D1D" w:rsidRPr="00E51D1D" w:rsidRDefault="00E51D1D" w:rsidP="005F6BA2">
            <w:pPr>
              <w:spacing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1D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EAE89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A901D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79A47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66571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E7D1D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28BF1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51D1D" w:rsidRPr="00E51D1D" w14:paraId="44A6A89E" w14:textId="77777777" w:rsidTr="005F6BA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D35C6" w14:textId="77777777" w:rsidR="00E51D1D" w:rsidRPr="00E51D1D" w:rsidRDefault="00E51D1D" w:rsidP="005F6BA2">
            <w:pPr>
              <w:spacing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1D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4BAB4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B7A0F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67627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F94CE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C6620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69172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51D1D" w:rsidRPr="00E51D1D" w14:paraId="1422FDF3" w14:textId="77777777" w:rsidTr="005F6BA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F85F2" w14:textId="77777777" w:rsidR="00E51D1D" w:rsidRPr="00E51D1D" w:rsidRDefault="00E51D1D" w:rsidP="005F6BA2">
            <w:pPr>
              <w:spacing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1D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278DF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3C253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2D6A6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178BF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1F415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D820D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1D7502DC" w14:textId="77777777" w:rsidR="00E51D1D" w:rsidRPr="00E51D1D" w:rsidRDefault="00E51D1D" w:rsidP="00E51D1D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564D518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484FDAD3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3503"/>
        <w:gridCol w:w="1984"/>
        <w:gridCol w:w="2126"/>
      </w:tblGrid>
      <w:tr w:rsidR="00E51D1D" w:rsidRPr="00E51D1D" w14:paraId="77940E42" w14:textId="77777777" w:rsidTr="009D4DB3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ABA14" w14:textId="77777777" w:rsidR="00E51D1D" w:rsidRPr="00E51D1D" w:rsidRDefault="00E51D1D" w:rsidP="005F6BA2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1D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15A8B" w14:textId="77777777" w:rsidR="00E51D1D" w:rsidRPr="00E51D1D" w:rsidRDefault="00E51D1D" w:rsidP="005F6BA2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1D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B790F" w14:textId="77777777" w:rsidR="00E51D1D" w:rsidRPr="00E51D1D" w:rsidRDefault="00E51D1D" w:rsidP="005F6BA2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1D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de Início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02A4F" w14:textId="77777777" w:rsidR="00E51D1D" w:rsidRPr="00E51D1D" w:rsidRDefault="00E51D1D" w:rsidP="005F6BA2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1D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de Término</w:t>
            </w:r>
          </w:p>
        </w:tc>
      </w:tr>
      <w:tr w:rsidR="00E51D1D" w:rsidRPr="00E51D1D" w14:paraId="48F6B1B8" w14:textId="77777777" w:rsidTr="009D4DB3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3FA08" w14:textId="7909E0F0" w:rsidR="00E51D1D" w:rsidRPr="00E51D1D" w:rsidRDefault="00E51D1D" w:rsidP="005F6BA2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C8B7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FFD14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CD7FC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51D1D" w:rsidRPr="00E51D1D" w14:paraId="63ECF9ED" w14:textId="77777777" w:rsidTr="009D4DB3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AB26" w14:textId="0B0744E3" w:rsidR="00E51D1D" w:rsidRPr="00E51D1D" w:rsidRDefault="00E51D1D" w:rsidP="005F6BA2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E9955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D4B7C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5CCC2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51D1D" w:rsidRPr="00E51D1D" w14:paraId="5D43F5F4" w14:textId="77777777" w:rsidTr="009D4DB3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F5EE" w14:textId="30EA68F2" w:rsidR="00E51D1D" w:rsidRPr="00E51D1D" w:rsidRDefault="00E51D1D" w:rsidP="005F6BA2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37676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48641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F28FA" w14:textId="77777777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133F8A81" w14:textId="77777777" w:rsidR="00E51D1D" w:rsidRPr="00E51D1D" w:rsidRDefault="00E51D1D" w:rsidP="00E51D1D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7B129D1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329DFE2F" w14:textId="77777777" w:rsidR="00E51D1D" w:rsidRPr="00E51D1D" w:rsidRDefault="00E51D1D" w:rsidP="00027C18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Apresente os meios que serão utilizados para divulgar o projeto. </w:t>
      </w:r>
    </w:p>
    <w:p w14:paraId="722D20F2" w14:textId="77777777" w:rsidR="00E51D1D" w:rsidRPr="00E51D1D" w:rsidRDefault="00E51D1D" w:rsidP="00027C18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Ex.: impulsionamento em redes sociais. </w:t>
      </w:r>
    </w:p>
    <w:p w14:paraId="1FFAFD38" w14:textId="35BBB06D" w:rsidR="00E51D1D" w:rsidRPr="00E51D1D" w:rsidRDefault="00E51D1D" w:rsidP="0049440C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</w:p>
    <w:p w14:paraId="7AD11712" w14:textId="168FE11B" w:rsidR="00E51D1D" w:rsidRPr="00E51D1D" w:rsidRDefault="00E51D1D" w:rsidP="00027C18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O proponente deverá executar a contrapartida obrigatória por meio da realização de uma palestra ou oficina sobre a produção do videoclipe, produto do projeto, em uma escola da R</w:t>
      </w:r>
      <w:r w:rsidR="004B16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ede Pública de Ensino de Iturama</w:t>
      </w: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/MG.</w:t>
      </w:r>
    </w:p>
    <w:p w14:paraId="426F038D" w14:textId="77777777" w:rsidR="00E51D1D" w:rsidRPr="00E51D1D" w:rsidRDefault="00E51D1D" w:rsidP="00027C18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(Detalhar, aqui, como será oferecida esta oficina ou palestra)</w:t>
      </w:r>
    </w:p>
    <w:p w14:paraId="37E8155C" w14:textId="77777777" w:rsidR="00E51D1D" w:rsidRPr="00E51D1D" w:rsidRDefault="00E51D1D" w:rsidP="00E51D1D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D883BCB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14:paraId="4E6ABEA0" w14:textId="77777777" w:rsidR="00E51D1D" w:rsidRPr="00E51D1D" w:rsidRDefault="00E51D1D" w:rsidP="00027C18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(Informe se o projeto prevê apoios financeiros tais como patrocínio e/ou outras fontes de financiamento. Caso positivo, informe a previsão de valores e onde serão empregados no projeto.)</w:t>
      </w:r>
    </w:p>
    <w:p w14:paraId="701FDED5" w14:textId="77777777" w:rsidR="00E51D1D" w:rsidRPr="00E51D1D" w:rsidRDefault="00E51D1D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1B48200" w14:textId="1B4743A9" w:rsidR="00E51D1D" w:rsidRPr="00E51D1D" w:rsidRDefault="006C36E2" w:rsidP="00E51D1D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02</w:t>
      </w:r>
      <w:r w:rsidR="00E51D1D" w:rsidRPr="00E51D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. PLANILHA ORÇAMENTÁRIA</w:t>
      </w:r>
    </w:p>
    <w:p w14:paraId="54EBEDC6" w14:textId="77777777" w:rsidR="00E51D1D" w:rsidRPr="00E51D1D" w:rsidRDefault="00E51D1D" w:rsidP="00027C18">
      <w:pPr>
        <w:spacing w:after="120" w:line="360" w:lineRule="auto"/>
        <w:ind w:right="1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Preencha a tabela informando todas as despesas indicando as metas/etapas às quais elas estão relacionadas.</w:t>
      </w:r>
    </w:p>
    <w:tbl>
      <w:tblPr>
        <w:tblW w:w="89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1484"/>
        <w:gridCol w:w="1047"/>
        <w:gridCol w:w="1243"/>
        <w:gridCol w:w="1102"/>
        <w:gridCol w:w="992"/>
        <w:gridCol w:w="1875"/>
      </w:tblGrid>
      <w:tr w:rsidR="00E51D1D" w:rsidRPr="00E51D1D" w14:paraId="6CAEBF9D" w14:textId="77777777" w:rsidTr="007717FC">
        <w:trPr>
          <w:trHeight w:val="725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DB279" w14:textId="77777777" w:rsidR="00E51D1D" w:rsidRPr="007717FC" w:rsidRDefault="00E51D1D" w:rsidP="005F6B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7717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Descrição do item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4BB39" w14:textId="77777777" w:rsidR="00E51D1D" w:rsidRPr="007717FC" w:rsidRDefault="00E51D1D" w:rsidP="005F6B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7717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Justificativa 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F6FDE" w14:textId="77777777" w:rsidR="00E51D1D" w:rsidRPr="007717FC" w:rsidRDefault="00E51D1D" w:rsidP="005F6B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7717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Unidade de medida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382B8" w14:textId="77777777" w:rsidR="00E51D1D" w:rsidRPr="007717FC" w:rsidRDefault="00E51D1D" w:rsidP="005F6B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7717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Valor unitário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ABC57" w14:textId="77777777" w:rsidR="00E51D1D" w:rsidRPr="007717FC" w:rsidRDefault="00E51D1D" w:rsidP="005F6B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7717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Quantidade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813E0" w14:textId="77777777" w:rsidR="00E51D1D" w:rsidRPr="007717FC" w:rsidRDefault="00E51D1D" w:rsidP="005F6B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7717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Valor total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F29AE" w14:textId="77777777" w:rsidR="00E51D1D" w:rsidRPr="007717FC" w:rsidRDefault="00E51D1D" w:rsidP="005F6B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7717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Forma de Comprovação do pagamento</w:t>
            </w:r>
          </w:p>
        </w:tc>
      </w:tr>
      <w:tr w:rsidR="00E51D1D" w:rsidRPr="00E51D1D" w14:paraId="0C4B2013" w14:textId="77777777" w:rsidTr="007717FC">
        <w:trPr>
          <w:trHeight w:val="909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450FA" w14:textId="5001FB38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6BFA" w14:textId="43DB52BD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2118A" w14:textId="404C22AE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AC0E" w14:textId="67D3B824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7586" w14:textId="0A7C9102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4064" w14:textId="37BA8B3E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0455" w14:textId="3E0953EF" w:rsidR="00E51D1D" w:rsidRPr="00E51D1D" w:rsidRDefault="00E51D1D" w:rsidP="005F6B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51D1D" w:rsidRPr="00E51D1D" w14:paraId="1BB15645" w14:textId="77777777" w:rsidTr="007717FC">
        <w:trPr>
          <w:trHeight w:val="909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41A9" w14:textId="6EE7648C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B22F" w14:textId="3C5DA09C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7AFB" w14:textId="6DB10D71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DB15" w14:textId="6A12C8DF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C7DAE" w14:textId="272FA67D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803D" w14:textId="770F7605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A59BB" w14:textId="06E5C215" w:rsidR="00E51D1D" w:rsidRPr="00E51D1D" w:rsidRDefault="00E51D1D" w:rsidP="005F6B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51D1D" w:rsidRPr="00E51D1D" w14:paraId="76C991CE" w14:textId="77777777" w:rsidTr="007717FC">
        <w:trPr>
          <w:trHeight w:val="909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0F76" w14:textId="68C15658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FE1A" w14:textId="771481B8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1C4A" w14:textId="5E8D8AD9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0B7D" w14:textId="50E0E3BC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B949F" w14:textId="1D93F9BF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8C46" w14:textId="12B0A418" w:rsidR="00E51D1D" w:rsidRPr="00E51D1D" w:rsidRDefault="00E51D1D" w:rsidP="005F6B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44A7" w14:textId="37535355" w:rsidR="00E51D1D" w:rsidRPr="00E51D1D" w:rsidRDefault="00E51D1D" w:rsidP="005F6B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DEB958E" w14:textId="77777777" w:rsidR="00E51D1D" w:rsidRPr="00E51D1D" w:rsidRDefault="00E51D1D" w:rsidP="00E51D1D">
      <w:pPr>
        <w:spacing w:after="1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C932A95" w14:textId="77777777" w:rsidR="00E51D1D" w:rsidRPr="00E51D1D" w:rsidRDefault="00E51D1D" w:rsidP="00027C18">
      <w:pPr>
        <w:spacing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4D56555" w14:textId="281A42A4" w:rsidR="00E51D1D" w:rsidRPr="00E51D1D" w:rsidRDefault="00E51D1D" w:rsidP="00224054">
      <w:pPr>
        <w:spacing w:after="12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</w:t>
      </w:r>
      <w:r w:rsidR="002240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 _____/______/______</w:t>
      </w:r>
    </w:p>
    <w:p w14:paraId="217519FB" w14:textId="77777777" w:rsidR="00224054" w:rsidRDefault="00224054" w:rsidP="00224054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37958A7" w14:textId="2E2C8178" w:rsidR="00224054" w:rsidRDefault="00224054" w:rsidP="00224054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</w:t>
      </w:r>
    </w:p>
    <w:p w14:paraId="299D2122" w14:textId="2472642A" w:rsidR="00E51D1D" w:rsidRPr="00E51D1D" w:rsidRDefault="00E51D1D" w:rsidP="00224054">
      <w:pPr>
        <w:spacing w:after="12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1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Assinatura do Proponente</w:t>
      </w:r>
    </w:p>
    <w:p w14:paraId="2E4EFFA5" w14:textId="77777777" w:rsidR="00E4645C" w:rsidRPr="00E51D1D" w:rsidRDefault="00E4645C" w:rsidP="00134F78">
      <w:pPr>
        <w:spacing w:before="120" w:after="120" w:line="360" w:lineRule="auto"/>
        <w:ind w:right="12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sectPr w:rsidR="00E4645C" w:rsidRPr="00E51D1D" w:rsidSect="004B167D">
      <w:headerReference w:type="default" r:id="rId7"/>
      <w:pgSz w:w="11906" w:h="16838"/>
      <w:pgMar w:top="308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19FC" w14:textId="77777777" w:rsidR="006D1E69" w:rsidRDefault="006D1E69" w:rsidP="00EF6C1B">
      <w:pPr>
        <w:spacing w:after="0" w:line="240" w:lineRule="auto"/>
      </w:pPr>
      <w:r>
        <w:separator/>
      </w:r>
    </w:p>
  </w:endnote>
  <w:endnote w:type="continuationSeparator" w:id="0">
    <w:p w14:paraId="4C36C8E6" w14:textId="77777777" w:rsidR="006D1E69" w:rsidRDefault="006D1E69" w:rsidP="00EF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FD7E" w14:textId="77777777" w:rsidR="006D1E69" w:rsidRDefault="006D1E69" w:rsidP="00EF6C1B">
      <w:pPr>
        <w:spacing w:after="0" w:line="240" w:lineRule="auto"/>
      </w:pPr>
      <w:r>
        <w:separator/>
      </w:r>
    </w:p>
  </w:footnote>
  <w:footnote w:type="continuationSeparator" w:id="0">
    <w:p w14:paraId="75CD5770" w14:textId="77777777" w:rsidR="006D1E69" w:rsidRDefault="006D1E69" w:rsidP="00EF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78E7" w14:textId="4C556FA9" w:rsidR="00934DDF" w:rsidRDefault="00934DDF" w:rsidP="00934DDF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7772838" wp14:editId="751995EF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14ED085" wp14:editId="398227BA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4EFB1" w14:textId="77777777" w:rsidR="00934DDF" w:rsidRDefault="00934DDF" w:rsidP="00934DDF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1B6C0E81" w14:textId="77777777" w:rsidR="00934DDF" w:rsidRDefault="00934DDF" w:rsidP="00934DDF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163B2C68" w14:textId="5CC86A28" w:rsidR="00EF6C1B" w:rsidRDefault="00EF6C1B" w:rsidP="003274A2">
    <w:pPr>
      <w:pStyle w:val="Cabealho"/>
      <w:tabs>
        <w:tab w:val="clear" w:pos="4252"/>
        <w:tab w:val="clear" w:pos="8504"/>
        <w:tab w:val="left" w:pos="635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1002"/>
    <w:multiLevelType w:val="hybridMultilevel"/>
    <w:tmpl w:val="14241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80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DD3"/>
    <w:rsid w:val="00002CD7"/>
    <w:rsid w:val="00027C18"/>
    <w:rsid w:val="00134F78"/>
    <w:rsid w:val="00224054"/>
    <w:rsid w:val="00237DF2"/>
    <w:rsid w:val="00292B18"/>
    <w:rsid w:val="00297471"/>
    <w:rsid w:val="002B1D2B"/>
    <w:rsid w:val="003274A2"/>
    <w:rsid w:val="00354A52"/>
    <w:rsid w:val="00380776"/>
    <w:rsid w:val="003900D4"/>
    <w:rsid w:val="003C7205"/>
    <w:rsid w:val="003D0FAC"/>
    <w:rsid w:val="003D35D8"/>
    <w:rsid w:val="004305B7"/>
    <w:rsid w:val="00483D85"/>
    <w:rsid w:val="0049440C"/>
    <w:rsid w:val="004A5416"/>
    <w:rsid w:val="004B167D"/>
    <w:rsid w:val="00532134"/>
    <w:rsid w:val="005766C6"/>
    <w:rsid w:val="005F2D65"/>
    <w:rsid w:val="006312F2"/>
    <w:rsid w:val="00680314"/>
    <w:rsid w:val="006C36E2"/>
    <w:rsid w:val="006D1E69"/>
    <w:rsid w:val="006D76CC"/>
    <w:rsid w:val="007261AF"/>
    <w:rsid w:val="007717FC"/>
    <w:rsid w:val="007C00EE"/>
    <w:rsid w:val="007C02DB"/>
    <w:rsid w:val="007C0D7F"/>
    <w:rsid w:val="00814238"/>
    <w:rsid w:val="00874A6C"/>
    <w:rsid w:val="0092739D"/>
    <w:rsid w:val="00934DDF"/>
    <w:rsid w:val="0095069F"/>
    <w:rsid w:val="00984F90"/>
    <w:rsid w:val="009A0AB2"/>
    <w:rsid w:val="009C6A48"/>
    <w:rsid w:val="009D4DB3"/>
    <w:rsid w:val="00A07406"/>
    <w:rsid w:val="00A15F19"/>
    <w:rsid w:val="00A42232"/>
    <w:rsid w:val="00AA3664"/>
    <w:rsid w:val="00B20327"/>
    <w:rsid w:val="00B63589"/>
    <w:rsid w:val="00B86C45"/>
    <w:rsid w:val="00BF4B59"/>
    <w:rsid w:val="00C07F8F"/>
    <w:rsid w:val="00C21541"/>
    <w:rsid w:val="00C50021"/>
    <w:rsid w:val="00C54C3C"/>
    <w:rsid w:val="00E27022"/>
    <w:rsid w:val="00E37CF2"/>
    <w:rsid w:val="00E4645C"/>
    <w:rsid w:val="00E51D1D"/>
    <w:rsid w:val="00E90E0A"/>
    <w:rsid w:val="00EA6DEF"/>
    <w:rsid w:val="00EF6C1B"/>
    <w:rsid w:val="00F869B9"/>
    <w:rsid w:val="00F86DD3"/>
    <w:rsid w:val="00F92CA4"/>
    <w:rsid w:val="00FB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0EF1D"/>
  <w15:docId w15:val="{FBAE1DDD-E527-4A3A-BD7A-EE934209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EF6C1B"/>
  </w:style>
  <w:style w:type="paragraph" w:styleId="Cabealho">
    <w:name w:val="header"/>
    <w:basedOn w:val="Normal"/>
    <w:link w:val="CabealhoChar"/>
    <w:uiPriority w:val="99"/>
    <w:unhideWhenUsed/>
    <w:rsid w:val="00EF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C1B"/>
  </w:style>
  <w:style w:type="paragraph" w:styleId="Rodap">
    <w:name w:val="footer"/>
    <w:basedOn w:val="Normal"/>
    <w:link w:val="RodapChar"/>
    <w:uiPriority w:val="99"/>
    <w:unhideWhenUsed/>
    <w:rsid w:val="00EF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C1B"/>
  </w:style>
  <w:style w:type="paragraph" w:styleId="PargrafodaLista">
    <w:name w:val="List Paragraph"/>
    <w:basedOn w:val="Normal"/>
    <w:uiPriority w:val="34"/>
    <w:qFormat/>
    <w:rsid w:val="004A54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21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37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933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Junio</cp:lastModifiedBy>
  <cp:revision>25</cp:revision>
  <dcterms:created xsi:type="dcterms:W3CDTF">2023-07-29T02:00:00Z</dcterms:created>
  <dcterms:modified xsi:type="dcterms:W3CDTF">2023-10-20T15:26:00Z</dcterms:modified>
</cp:coreProperties>
</file>